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2908935"/>
            <wp:effectExtent l="0" t="0" r="63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85695"/>
            <wp:effectExtent l="0" t="0" r="63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元组拆包</w:t>
      </w:r>
    </w:p>
    <w:p>
      <w:r>
        <w:drawing>
          <wp:inline distT="0" distB="0" distL="114300" distR="114300">
            <wp:extent cx="5270500" cy="2439035"/>
            <wp:effectExtent l="0" t="0" r="254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字典拆包</w:t>
      </w:r>
    </w:p>
    <w:p>
      <w:r>
        <w:drawing>
          <wp:inline distT="0" distB="0" distL="114300" distR="114300">
            <wp:extent cx="4032885" cy="2200275"/>
            <wp:effectExtent l="0" t="0" r="571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290" cy="2437130"/>
            <wp:effectExtent l="0" t="0" r="635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08935"/>
            <wp:effectExtent l="0" t="0" r="63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08935"/>
            <wp:effectExtent l="0" t="0" r="63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06065"/>
            <wp:effectExtent l="0" t="0" r="254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2510" cy="2505710"/>
            <wp:effectExtent l="0" t="0" r="381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7745" cy="2639060"/>
            <wp:effectExtent l="0" t="0" r="1333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2405" cy="2908935"/>
            <wp:effectExtent l="0" t="0" r="63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5719C6"/>
    <w:rsid w:val="040A5D8F"/>
    <w:rsid w:val="05370FB3"/>
    <w:rsid w:val="05BC59EB"/>
    <w:rsid w:val="05FC5652"/>
    <w:rsid w:val="05FF5DA7"/>
    <w:rsid w:val="0AB92191"/>
    <w:rsid w:val="12B16322"/>
    <w:rsid w:val="2A3A5575"/>
    <w:rsid w:val="2A822FE0"/>
    <w:rsid w:val="35F14829"/>
    <w:rsid w:val="3A7D4CF7"/>
    <w:rsid w:val="41441500"/>
    <w:rsid w:val="464031B7"/>
    <w:rsid w:val="49CE4121"/>
    <w:rsid w:val="5A7C6C81"/>
    <w:rsid w:val="5F705A39"/>
    <w:rsid w:val="614B704B"/>
    <w:rsid w:val="6D3C703F"/>
    <w:rsid w:val="6E9270CE"/>
    <w:rsid w:val="6EDD2ED5"/>
    <w:rsid w:val="719451E6"/>
    <w:rsid w:val="76811D64"/>
    <w:rsid w:val="797F6CC5"/>
    <w:rsid w:val="7AEC15B0"/>
    <w:rsid w:val="7C817EF3"/>
    <w:rsid w:val="7D2A5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Office_11.1.0.10353_F1E327BC-269C-435d-A152-05C5408002CA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2021-02-28T05:37:11Z</dcterms:created>
  <dc:creator>86183</dc:creator>
  <cp:lastModifiedBy>86183</cp:lastModifiedBy>
  <dcterms:modified xsi:type="dcterms:W3CDTF">2021-02-28T06:03:26Z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2052-11.1.0.10353</vt:lpwstr>
  </property>
  <property fmtid="{D5CDD505-2E9C-101B-9397-08002B2CF9AE}" pid="3" name="ICV">
    <vt:lpwstr>E6EF2644E944418A92E3A89998CAE7B5</vt:lpwstr>
  </property>
</Properties>
</file>